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C" w:rsidRDefault="006F175C" w:rsidP="006F175C">
      <w:pPr>
        <w:spacing w:after="0" w:line="240" w:lineRule="auto"/>
        <w:jc w:val="center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44"/>
          <w:szCs w:val="44"/>
        </w:rPr>
        <w:t xml:space="preserve">Публичный доклад  о результатах самообследования </w:t>
      </w:r>
    </w:p>
    <w:p w:rsidR="006F175C" w:rsidRDefault="00557BA8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 xml:space="preserve">МБДОУ детский сад «Солнышко» с.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Холмогой</w:t>
      </w:r>
      <w:proofErr w:type="spellEnd"/>
    </w:p>
    <w:p w:rsidR="006F175C" w:rsidRPr="0025000C" w:rsidRDefault="006F175C" w:rsidP="006F175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2017 г.</w:t>
      </w:r>
    </w:p>
    <w:tbl>
      <w:tblPr>
        <w:tblW w:w="97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6750"/>
        <w:gridCol w:w="2194"/>
      </w:tblGrid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557BA8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6F175C" w:rsidRPr="00625095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625095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625095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="00557BA8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="00557BA8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  <w:t xml:space="preserve"> (10,5час</w:t>
            </w:r>
            <w:r w:rsidRPr="00625095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625095" w:rsidRDefault="00557BA8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  <w:t>42</w:t>
            </w:r>
            <w:r w:rsidR="006F175C" w:rsidRPr="00625095"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  <w:t>а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ть воспитанников в возрасте от 2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до 8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557BA8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557BA8" w:rsidP="002F4ACA">
            <w:pPr>
              <w:spacing w:before="75" w:after="75" w:line="240" w:lineRule="auto"/>
              <w:ind w:right="-12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42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557BA8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42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  <w:bookmarkStart w:id="0" w:name="_GoBack"/>
            <w:bookmarkEnd w:id="0"/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3,7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3,7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3,7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3,7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воспитанника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день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557BA8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557BA8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BC209F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6F175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BC209F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2 человека/40% 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BC209F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  <w:r w:rsidR="006F175C"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80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hanging="9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F175C" w:rsidRPr="00BC3050" w:rsidTr="002F4A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C305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F175C" w:rsidRPr="00BC3050" w:rsidRDefault="006F175C" w:rsidP="002F4AC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6F175C" w:rsidRPr="00BC3050" w:rsidRDefault="006F175C" w:rsidP="006F175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C305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6F175C" w:rsidRDefault="006F175C" w:rsidP="006F175C"/>
    <w:p w:rsidR="006F175C" w:rsidRDefault="006F175C" w:rsidP="006F175C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6F175C" w:rsidRDefault="006F175C" w:rsidP="006F175C"/>
    <w:p w:rsidR="006F175C" w:rsidRDefault="006F175C" w:rsidP="006F175C"/>
    <w:p w:rsidR="001C6CB3" w:rsidRDefault="001C6CB3"/>
    <w:sectPr w:rsidR="001C6CB3" w:rsidSect="00AD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175C"/>
    <w:rsid w:val="001C6CB3"/>
    <w:rsid w:val="00557BA8"/>
    <w:rsid w:val="006F175C"/>
    <w:rsid w:val="00B8415D"/>
    <w:rsid w:val="00BC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2017-09-04T03:31:00Z</dcterms:created>
  <dcterms:modified xsi:type="dcterms:W3CDTF">2017-09-04T09:33:00Z</dcterms:modified>
</cp:coreProperties>
</file>